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57BE" w14:textId="0FDA8859" w:rsidR="00782BF2" w:rsidRDefault="008A47B6" w:rsidP="008A47B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911C670" wp14:editId="6279BDAD">
            <wp:extent cx="905773" cy="1260977"/>
            <wp:effectExtent l="0" t="0" r="8890" b="0"/>
            <wp:docPr id="1" name="Picture 1" descr="Prakea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aw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92" cy="126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87E9" w14:textId="77777777" w:rsidR="00FD7619" w:rsidRPr="00FD7619" w:rsidRDefault="00FD7619" w:rsidP="008A47B6">
      <w:pPr>
        <w:spacing w:after="0"/>
        <w:rPr>
          <w:rFonts w:ascii="TH SarabunPSK" w:hAnsi="TH SarabunPSK" w:cs="TH SarabunPSK"/>
          <w:sz w:val="16"/>
          <w:szCs w:val="16"/>
          <w:vertAlign w:val="subscript"/>
        </w:rPr>
      </w:pPr>
    </w:p>
    <w:p w14:paraId="1CFC26B4" w14:textId="6CC82284" w:rsidR="00864522" w:rsidRPr="00864522" w:rsidRDefault="00864522" w:rsidP="008645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4522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แบบเสนอขอแต่งตั้งนักวิจัยพันธมิตร</w:t>
      </w:r>
    </w:p>
    <w:p w14:paraId="316A3B4C" w14:textId="2291C7AE" w:rsidR="00864522" w:rsidRPr="00864522" w:rsidRDefault="00864522" w:rsidP="008645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4522">
        <w:rPr>
          <w:rFonts w:ascii="TH SarabunPSK" w:hAnsi="TH SarabunPSK" w:cs="TH SarabunPSK" w:hint="cs"/>
          <w:b/>
          <w:bCs/>
          <w:sz w:val="36"/>
          <w:szCs w:val="36"/>
          <w:cs/>
        </w:rPr>
        <w:t>จุฬาลงกรณ์มหาวิทยาลัย</w:t>
      </w:r>
    </w:p>
    <w:p w14:paraId="2FCF7128" w14:textId="4434DC01" w:rsidR="00864522" w:rsidRPr="00FD7619" w:rsidRDefault="00864522" w:rsidP="0086452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7B9E1D03" w14:textId="51328996" w:rsidR="00864522" w:rsidRPr="00F63FC1" w:rsidRDefault="00864522" w:rsidP="00864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3FC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คุณสมบัติขอแต่งตั้งนักวิจัยพันธมิตร</w:t>
      </w:r>
    </w:p>
    <w:p w14:paraId="14AE324D" w14:textId="420217EC" w:rsidR="00864522" w:rsidRDefault="00864522" w:rsidP="008645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64522">
        <w:rPr>
          <w:rFonts w:ascii="TH SarabunPSK" w:hAnsi="TH SarabunPSK" w:cs="TH SarabunPSK" w:hint="cs"/>
          <w:sz w:val="32"/>
          <w:szCs w:val="32"/>
          <w:cs/>
        </w:rPr>
        <w:t>นักวิจัยพันธมิตรจะต้องมีคุณสมบัติอย่าง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864522">
        <w:rPr>
          <w:rFonts w:ascii="TH SarabunPSK" w:hAnsi="TH SarabunPSK" w:cs="TH SarabunPSK" w:hint="cs"/>
          <w:sz w:val="32"/>
          <w:szCs w:val="32"/>
          <w:cs/>
        </w:rPr>
        <w:t>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864522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(เลือกได้มากกว่า </w:t>
      </w:r>
      <w:r w:rsidR="00782BF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14:paraId="4FB255E2" w14:textId="4D74A85F" w:rsidR="00F63FC1" w:rsidRDefault="008225D1" w:rsidP="00864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[  ]</w:t>
      </w:r>
      <w:r w:rsidR="00864522" w:rsidRPr="00864522">
        <w:rPr>
          <w:rFonts w:ascii="TH SarabunPSK" w:hAnsi="TH SarabunPSK" w:cs="TH SarabunPSK" w:hint="cs"/>
          <w:sz w:val="32"/>
          <w:szCs w:val="32"/>
          <w:cs/>
        </w:rPr>
        <w:t xml:space="preserve"> มีต้นสังกัดที่มีความร่วมมือกับจุฬาลงกรณ์มหาวิทยาลัยในระดับมหาวิทยาลัย </w:t>
      </w:r>
    </w:p>
    <w:p w14:paraId="1277D773" w14:textId="198D3D6E" w:rsidR="00F63FC1" w:rsidRDefault="008225D1" w:rsidP="00864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[  ]</w:t>
      </w:r>
      <w:r w:rsidRPr="0086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522" w:rsidRPr="00864522">
        <w:rPr>
          <w:rFonts w:ascii="TH SarabunPSK" w:hAnsi="TH SarabunPSK" w:cs="TH SarabunPSK" w:hint="cs"/>
          <w:sz w:val="32"/>
          <w:szCs w:val="32"/>
          <w:cs/>
        </w:rPr>
        <w:t xml:space="preserve">เคยเป็นบุคลากรของจุฬาลงกรณ์มหาวิทยาลัย </w:t>
      </w:r>
    </w:p>
    <w:p w14:paraId="3AE8EF5A" w14:textId="26B0238C" w:rsidR="00864522" w:rsidRDefault="008225D1" w:rsidP="00864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[  ]</w:t>
      </w:r>
      <w:r w:rsidRPr="0086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522" w:rsidRPr="00864522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มีผลงานทางวิชาการที่โดดเด่นต่อเนื่อง เป็นที่ยอมรับของส่วนงาน เช่น ผลงานการตีพิมพ์ วารสารระดับชาติ และนานานาชาติหรือผลงานวิจัย นวัตกรรม ที่มีผลกระทบสูงมีการใช้ประโยชน์อย่างชัดเจน</w:t>
      </w:r>
    </w:p>
    <w:p w14:paraId="57D5CC08" w14:textId="40013A94" w:rsidR="00F63FC1" w:rsidRPr="00782BF2" w:rsidRDefault="00F63FC1" w:rsidP="00864522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A311A48" w14:textId="38F4F94A" w:rsidR="00F63FC1" w:rsidRDefault="00F63FC1" w:rsidP="00864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3F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ชื่อผู้เสนอขอแต่งตั้งนักวิจัยพันธมิตร</w:t>
      </w:r>
    </w:p>
    <w:p w14:paraId="5CACD01C" w14:textId="780E622F" w:rsidR="00F63FC1" w:rsidRPr="006C2E44" w:rsidRDefault="00F63FC1" w:rsidP="00F63FC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C2E44">
        <w:rPr>
          <w:rFonts w:ascii="TH SarabunPSK" w:hAnsi="TH SarabunPSK" w:cs="TH SarabunPSK"/>
          <w:sz w:val="32"/>
          <w:szCs w:val="32"/>
          <w:cs/>
        </w:rPr>
        <w:t>…………..นามสกุล...................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90C6C8B" w14:textId="67B2687A" w:rsidR="00F63FC1" w:rsidRDefault="00F63FC1" w:rsidP="00F63FC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2E44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C2E44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……………..นามสกุล........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6C2E4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425EF360" w14:textId="69B024D9" w:rsidR="00F63FC1" w:rsidRPr="00F63FC1" w:rsidRDefault="00F63FC1" w:rsidP="00F63FC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</w:t>
      </w:r>
    </w:p>
    <w:p w14:paraId="70FD17AA" w14:textId="4BE021E3" w:rsidR="00864522" w:rsidRDefault="00F63FC1" w:rsidP="00F63F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ส่วนงาน 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14:paraId="7080D8D4" w14:textId="1A0B3547" w:rsidR="00782BF2" w:rsidRPr="00782BF2" w:rsidRDefault="00782BF2" w:rsidP="00FD761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60E6217" w14:textId="77777777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นักวิจัยพัน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ธมิตร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5F482" w14:textId="50C00D03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bookmarkStart w:id="0" w:name="_Hlk77092013"/>
      <w:r w:rsidRPr="006C2E44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C2E44">
        <w:rPr>
          <w:rFonts w:ascii="TH SarabunPSK" w:hAnsi="TH SarabunPSK" w:cs="TH SarabunPSK"/>
          <w:sz w:val="32"/>
          <w:szCs w:val="32"/>
          <w:cs/>
        </w:rPr>
        <w:t>…………..นามสกุล...........................................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B11E523" w14:textId="09CF41F8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C2E44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C2E44">
        <w:rPr>
          <w:rFonts w:ascii="TH SarabunPSK" w:hAnsi="TH SarabunPSK" w:cs="TH SarabunPSK"/>
          <w:sz w:val="32"/>
          <w:szCs w:val="32"/>
          <w:cs/>
        </w:rPr>
        <w:t>……………..นามสกุล...............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</w:t>
      </w:r>
    </w:p>
    <w:bookmarkEnd w:id="0"/>
    <w:p w14:paraId="18903540" w14:textId="28711D44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ตำแหน่ง......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</w:t>
      </w:r>
    </w:p>
    <w:p w14:paraId="0FD40B00" w14:textId="789FB1AB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  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14:paraId="54B6B493" w14:textId="2F8A32DC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โทรศัพท์.................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Pr="006C2E44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E44">
        <w:rPr>
          <w:rFonts w:ascii="TH SarabunPSK" w:hAnsi="TH SarabunPSK" w:cs="TH SarabunPSK"/>
          <w:sz w:val="32"/>
          <w:szCs w:val="32"/>
          <w:cs/>
        </w:rPr>
        <w:t>………......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................…………………..……………………</w:t>
      </w:r>
    </w:p>
    <w:p w14:paraId="003A4060" w14:textId="068ECD37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 xml:space="preserve">สถานภาพ         </w:t>
      </w: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ข้าราชการ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</w:t>
      </w:r>
    </w:p>
    <w:p w14:paraId="55C4559A" w14:textId="581D3685" w:rsidR="00782BF2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bookmarkStart w:id="1" w:name="_Hlk75327870"/>
      <w:bookmarkStart w:id="2" w:name="_Hlk75327952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bookmarkEnd w:id="1"/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พนักงาน/</w:t>
      </w:r>
      <w:r w:rsidRPr="006C2E44">
        <w:rPr>
          <w:rFonts w:ascii="TH SarabunPSK" w:hAnsi="TH SarabunPSK" w:cs="TH SarabunPSK"/>
          <w:sz w:val="32"/>
          <w:szCs w:val="32"/>
          <w:cs/>
        </w:rPr>
        <w:t>ลูกจ้าง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bookmarkEnd w:id="2"/>
      <w:r>
        <w:rPr>
          <w:rFonts w:ascii="TH SarabunPSK" w:hAnsi="TH SarabunPSK" w:cs="TH SarabunPSK"/>
          <w:sz w:val="32"/>
          <w:szCs w:val="32"/>
          <w:cs/>
        </w:rPr>
        <w:tab/>
      </w:r>
      <w:bookmarkStart w:id="3" w:name="_Hlk75327970"/>
      <w:r w:rsidRPr="00E5654F">
        <w:rPr>
          <w:rFonts w:ascii="TH SarabunPSK" w:hAnsi="TH SarabunPSK" w:cs="TH SarabunPSK"/>
          <w:sz w:val="32"/>
          <w:szCs w:val="32"/>
        </w:rPr>
        <w:sym w:font="Wingdings" w:char="F071"/>
      </w:r>
      <w:bookmarkEnd w:id="3"/>
      <w:r w:rsidRPr="00E565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654F">
        <w:rPr>
          <w:rFonts w:ascii="TH SarabunPSK" w:hAnsi="TH SarabunPSK" w:cs="TH SarabunPSK" w:hint="cs"/>
          <w:sz w:val="32"/>
          <w:szCs w:val="32"/>
          <w:cs/>
        </w:rPr>
        <w:t xml:space="preserve"> พนักงาน/</w:t>
      </w:r>
      <w:r w:rsidRPr="00E5654F">
        <w:rPr>
          <w:rFonts w:ascii="TH SarabunPSK" w:hAnsi="TH SarabunPSK" w:cs="TH SarabunPSK"/>
          <w:sz w:val="32"/>
          <w:szCs w:val="32"/>
          <w:cs/>
        </w:rPr>
        <w:t>ลูกจ้าง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เอกชน </w:t>
      </w:r>
    </w:p>
    <w:p w14:paraId="6814CDA9" w14:textId="73C17E94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5654F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เกษียณ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654F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โปรดระบุ.............................................</w:t>
      </w:r>
    </w:p>
    <w:p w14:paraId="0122B706" w14:textId="2F635A46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(พ.ศ.) 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..........................................อายุ...............................ปี</w:t>
      </w:r>
    </w:p>
    <w:p w14:paraId="3B07ACCD" w14:textId="34826CFF" w:rsidR="00782BF2" w:rsidRPr="00782BF2" w:rsidRDefault="00782BF2" w:rsidP="00F63FC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1FAE51B" w14:textId="77777777" w:rsidR="00782BF2" w:rsidRPr="00782BF2" w:rsidRDefault="00782BF2" w:rsidP="00782BF2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82BF2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82B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 </w:t>
      </w:r>
    </w:p>
    <w:p w14:paraId="279C4819" w14:textId="2A5DC46D" w:rsidR="00782BF2" w:rsidRPr="006C2E44" w:rsidRDefault="00782BF2" w:rsidP="00782BF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ประสบการณ์และผลงานวิชาการ </w:t>
      </w:r>
      <w:r w:rsidRPr="006C2E4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โปรดแนบประวัติ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การศึกษาประสบการณ์และผลงานวิชาการโดยละเอียดเพิ่มเติม)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186C1F9" w14:textId="77777777" w:rsidR="00782BF2" w:rsidRDefault="00782BF2" w:rsidP="00782BF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9CC2D99" w14:textId="1851402E" w:rsidR="00782BF2" w:rsidRDefault="00782BF2" w:rsidP="00782B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75329305"/>
      <w:r w:rsidRPr="00782B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FBDC7" w14:textId="736E85DD" w:rsidR="00FD7619" w:rsidRPr="00782BF2" w:rsidRDefault="00FD7619" w:rsidP="00782B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2B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bookmarkEnd w:id="4"/>
    <w:p w14:paraId="5781BFDB" w14:textId="56A011DE" w:rsidR="00782BF2" w:rsidRPr="00782BF2" w:rsidRDefault="00782BF2" w:rsidP="00782B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550D8815" w14:textId="032A6D2B" w:rsidR="00782BF2" w:rsidRPr="00C54B10" w:rsidRDefault="00782BF2" w:rsidP="00782BF2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7F2D1C9" w14:textId="5CB1492E" w:rsidR="00782BF2" w:rsidRPr="00782BF2" w:rsidRDefault="00782BF2" w:rsidP="00782BF2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82BF2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เหตุผลและความจำเป็นที่ส่วนงานเสน</w:t>
      </w:r>
      <w:r w:rsidR="008A47B6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FD7619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782BF2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แต่งตั้งนักวิจัยพันธมิตร</w:t>
      </w:r>
    </w:p>
    <w:p w14:paraId="2DD25481" w14:textId="58BB6D62" w:rsidR="00782BF2" w:rsidRDefault="00782BF2" w:rsidP="00782BF2">
      <w:pPr>
        <w:pStyle w:val="ListParagraph"/>
        <w:numPr>
          <w:ilvl w:val="0"/>
          <w:numId w:val="1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782BF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วัตถุประสงค์  </w:t>
      </w:r>
    </w:p>
    <w:p w14:paraId="3AA794DA" w14:textId="29ECA275" w:rsidR="00782BF2" w:rsidRPr="00782BF2" w:rsidRDefault="00782BF2" w:rsidP="00782BF2">
      <w:pPr>
        <w:pStyle w:val="ListParagraph"/>
        <w:spacing w:after="0" w:line="380" w:lineRule="exact"/>
        <w:ind w:left="636"/>
        <w:rPr>
          <w:rFonts w:ascii="TH SarabunPSK" w:hAnsi="TH SarabunPSK" w:cs="TH SarabunPSK"/>
          <w:sz w:val="32"/>
          <w:szCs w:val="32"/>
        </w:rPr>
      </w:pPr>
      <w:r w:rsidRPr="00782B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........</w:t>
      </w:r>
      <w:r w:rsidRPr="00782BF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77F6B86B" w14:textId="20A19686" w:rsidR="00782BF2" w:rsidRPr="00782BF2" w:rsidRDefault="00782BF2" w:rsidP="00782BF2">
      <w:pPr>
        <w:pStyle w:val="ListParagraph"/>
        <w:numPr>
          <w:ilvl w:val="0"/>
          <w:numId w:val="1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782BF2">
        <w:rPr>
          <w:rFonts w:ascii="TH SarabunPSK" w:hAnsi="TH SarabunPSK" w:cs="TH SarabunPSK" w:hint="cs"/>
          <w:sz w:val="32"/>
          <w:szCs w:val="32"/>
          <w:cs/>
        </w:rPr>
        <w:t>รายละเอียดงานสำหรับสำหรับนักวิจัยพันธมิตร.................................................................................................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........</w:t>
      </w:r>
      <w:r w:rsidRPr="00782B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4F0DDCF4" w14:textId="77777777" w:rsidR="00782BF2" w:rsidRPr="00782BF2" w:rsidRDefault="00782BF2" w:rsidP="00782BF2">
      <w:pPr>
        <w:pStyle w:val="ListParagraph"/>
        <w:numPr>
          <w:ilvl w:val="0"/>
          <w:numId w:val="1"/>
        </w:numPr>
        <w:spacing w:after="0" w:line="380" w:lineRule="exac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82BF2">
        <w:rPr>
          <w:rFonts w:ascii="TH SarabunPSK" w:hAnsi="TH SarabunPSK" w:cs="TH SarabunPSK" w:hint="cs"/>
          <w:sz w:val="32"/>
          <w:szCs w:val="32"/>
          <w:cs/>
        </w:rPr>
        <w:t xml:space="preserve"> ความเชื่อมโยงงานกับ</w:t>
      </w:r>
      <w:r w:rsidRPr="00782BF2">
        <w:rPr>
          <w:rFonts w:ascii="TH SarabunPSK" w:hAnsi="TH SarabunPSK" w:cs="TH SarabunPSK" w:hint="cs"/>
          <w:sz w:val="32"/>
          <w:szCs w:val="32"/>
          <w:cs/>
          <w:lang w:val="th-TH"/>
        </w:rPr>
        <w:t>การวิจัย</w:t>
      </w:r>
      <w:r w:rsidRPr="00782BF2">
        <w:rPr>
          <w:rFonts w:ascii="TH SarabunPSK" w:hAnsi="TH SarabunPSK" w:cs="TH SarabunPSK" w:hint="cs"/>
          <w:sz w:val="32"/>
          <w:szCs w:val="32"/>
          <w:cs/>
        </w:rPr>
        <w:t>/ยุทธศาสตร์ส่วนงาน</w:t>
      </w:r>
    </w:p>
    <w:p w14:paraId="61E24EAF" w14:textId="6C416640" w:rsidR="00782BF2" w:rsidRPr="00782BF2" w:rsidRDefault="00782BF2" w:rsidP="00782BF2">
      <w:pPr>
        <w:spacing w:after="0" w:line="380" w:lineRule="exact"/>
        <w:ind w:firstLine="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2B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1F18BCE" w14:textId="77777777" w:rsidR="00782BF2" w:rsidRPr="00782BF2" w:rsidRDefault="00782BF2" w:rsidP="00782BF2">
      <w:pPr>
        <w:pStyle w:val="ListParagraph"/>
        <w:numPr>
          <w:ilvl w:val="0"/>
          <w:numId w:val="1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782BF2">
        <w:rPr>
          <w:rFonts w:ascii="TH SarabunPSK" w:hAnsi="TH SarabunPSK" w:cs="TH SarabunPSK" w:hint="cs"/>
          <w:sz w:val="32"/>
          <w:szCs w:val="32"/>
          <w:cs/>
        </w:rPr>
        <w:t xml:space="preserve"> อื่นๆ โปรดระบุ</w:t>
      </w:r>
    </w:p>
    <w:p w14:paraId="6A8D3DD1" w14:textId="6F59A958" w:rsidR="00782BF2" w:rsidRPr="00782BF2" w:rsidRDefault="00782BF2" w:rsidP="00782BF2">
      <w:pPr>
        <w:spacing w:after="0" w:line="380" w:lineRule="exact"/>
        <w:ind w:firstLine="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82B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7896EEA" w14:textId="77777777" w:rsidR="00782BF2" w:rsidRPr="00C37D64" w:rsidRDefault="00782BF2" w:rsidP="00782BF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E70E7BD" w14:textId="77777777" w:rsidR="00782BF2" w:rsidRPr="006C2E44" w:rsidRDefault="00782BF2" w:rsidP="00782BF2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นักวิจัยพัน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ธมิตร</w:t>
      </w:r>
    </w:p>
    <w:p w14:paraId="4C772A9B" w14:textId="2FDD4E9A" w:rsidR="00782BF2" w:rsidRPr="006C2E44" w:rsidRDefault="00782BF2" w:rsidP="002856F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ระยะเวลา ....................</w:t>
      </w:r>
      <w:r w:rsidR="002856FD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</w:t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 xml:space="preserve">..................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 ไม่เกิน </w:t>
      </w:r>
      <w:r w:rsidR="00C54B10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ปี )</w:t>
      </w:r>
    </w:p>
    <w:p w14:paraId="12AA5A59" w14:textId="0BF7DCE8" w:rsidR="00782BF2" w:rsidRDefault="00782BF2" w:rsidP="002856F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ตั้งแต่วันที่.........เดือน.....................พ.ศ............... ถึงวันที่......... เดือน.................... พ.ศ. .........</w:t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14:paraId="3EE2699B" w14:textId="77777777" w:rsidR="002856FD" w:rsidRPr="002856FD" w:rsidRDefault="002856FD" w:rsidP="002856FD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34321564" w14:textId="77777777" w:rsidR="002856FD" w:rsidRDefault="002856FD" w:rsidP="002856FD">
      <w:pPr>
        <w:spacing w:after="0" w:line="360" w:lineRule="exact"/>
        <w:ind w:hanging="180"/>
        <w:rPr>
          <w:rFonts w:ascii="TH SarabunPSK" w:hAnsi="TH SarabunPSK" w:cs="TH SarabunPSK"/>
          <w:b/>
          <w:bCs/>
          <w:sz w:val="32"/>
          <w:szCs w:val="32"/>
        </w:rPr>
      </w:pP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02C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(ทั้งในประเทศและต่างประเทศ) </w:t>
      </w:r>
    </w:p>
    <w:p w14:paraId="3419CDAA" w14:textId="12A00998" w:rsidR="002856FD" w:rsidRPr="002856FD" w:rsidRDefault="002856FD" w:rsidP="002856FD">
      <w:pPr>
        <w:spacing w:after="0" w:line="360" w:lineRule="exact"/>
        <w:ind w:hanging="180"/>
        <w:rPr>
          <w:rFonts w:ascii="TH SarabunPSK" w:hAnsi="TH SarabunPSK" w:cs="TH SarabunPSK"/>
          <w:sz w:val="32"/>
          <w:szCs w:val="32"/>
        </w:rPr>
      </w:pPr>
      <w:r w:rsidRPr="002856FD">
        <w:rPr>
          <w:rFonts w:ascii="TH SarabunPSK" w:hAnsi="TH SarabunPSK" w:cs="TH SarabunPSK"/>
          <w:sz w:val="32"/>
          <w:szCs w:val="32"/>
          <w:cs/>
        </w:rPr>
        <w:t>โปรดระบุชื่อหน่วยงานที่จะเกิดขึ้นภายใต้การดำเนินการของนักวิจัยพันธมิตร</w:t>
      </w:r>
    </w:p>
    <w:p w14:paraId="5CF3D06B" w14:textId="3399D762" w:rsidR="002856FD" w:rsidRPr="006C2E44" w:rsidRDefault="002856FD" w:rsidP="002856FD">
      <w:pPr>
        <w:spacing w:after="0" w:line="360" w:lineRule="exact"/>
        <w:ind w:left="720" w:firstLine="15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ภาครัฐ ..............................................................................................................................................................</w:t>
      </w:r>
    </w:p>
    <w:p w14:paraId="108F74A9" w14:textId="2FE89DD9" w:rsidR="002856FD" w:rsidRPr="006C2E44" w:rsidRDefault="002856FD" w:rsidP="002856FD">
      <w:pPr>
        <w:spacing w:after="0" w:line="360" w:lineRule="exact"/>
        <w:ind w:left="720" w:firstLine="15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ภาคเอกชน 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6A7B3E6D" w14:textId="09FC6B9C" w:rsidR="002856FD" w:rsidRPr="006C2E44" w:rsidRDefault="002856FD" w:rsidP="002856FD">
      <w:pPr>
        <w:spacing w:after="0" w:line="360" w:lineRule="exact"/>
        <w:ind w:left="720" w:firstLine="15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ชุมชน ...............................................................................................................................................................</w:t>
      </w:r>
    </w:p>
    <w:p w14:paraId="1516BCEF" w14:textId="33B8EC5E" w:rsidR="002856FD" w:rsidRPr="006C2E44" w:rsidRDefault="002856FD" w:rsidP="002856FD">
      <w:pPr>
        <w:spacing w:after="0" w:line="360" w:lineRule="exact"/>
        <w:ind w:left="720" w:firstLine="15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ภาคอุตสาหกรรมการผลิต/การบริการ 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245ACE6E" w14:textId="5850A62E" w:rsidR="002856FD" w:rsidRPr="006C2E44" w:rsidRDefault="002856FD" w:rsidP="002856FD">
      <w:pPr>
        <w:spacing w:after="0" w:line="360" w:lineRule="exact"/>
        <w:ind w:left="735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สถาบันวิชาการอื่น ๆ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4AAE0EE1" w14:textId="77777777" w:rsidR="002856FD" w:rsidRPr="002856FD" w:rsidRDefault="002856FD" w:rsidP="002856FD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127D9B11" w14:textId="77777777" w:rsidR="002856FD" w:rsidRPr="006C2E44" w:rsidRDefault="002856FD" w:rsidP="002856FD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ผลลัพธ์</w:t>
      </w: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ที่คาดว่าจะมีต่อการพัฒนางานวิจัยของมหาวิทยาลัย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C33432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นักวิจัยพันธมิตร</w:t>
      </w:r>
    </w:p>
    <w:p w14:paraId="77B2A008" w14:textId="77777777" w:rsidR="002856FD" w:rsidRPr="006C2E44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ผลลัพธ์เชิงปริมาณ (กรอกเฉพาะข้อที่เกี่ยวข้อง)</w:t>
      </w:r>
    </w:p>
    <w:p w14:paraId="1AB25057" w14:textId="61228357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 xml:space="preserve">การจัดทำและส่งข้อเสนอโครงการวิจัย </w:t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>จำนวน..........เรื่อง</w:t>
      </w:r>
    </w:p>
    <w:p w14:paraId="45C0CFC7" w14:textId="04158E61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การจัดตั้งหน่วยวิจัยใหม่</w:t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>จำนวน..........หน่วย</w:t>
      </w:r>
    </w:p>
    <w:p w14:paraId="10EFEBA6" w14:textId="77777777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(เช่น ห้องทดลอง/ปฏิบัติการ กลุ่มวิจัย หรือศูนย์วิจัย)</w:t>
      </w:r>
    </w:p>
    <w:p w14:paraId="5F2FF76D" w14:textId="3480EBEC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 xml:space="preserve">การจัดประชุมสัมมนาวิชาการ </w:t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>จำนวน..........เรื่อง</w:t>
      </w:r>
    </w:p>
    <w:p w14:paraId="4E33EC4F" w14:textId="104FE14D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 xml:space="preserve">การเขียนบทความวิชาการ </w:t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>จำนวน..........เรื่อง</w:t>
      </w:r>
    </w:p>
    <w:p w14:paraId="38FD7920" w14:textId="638305C3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 xml:space="preserve">การยื่นคำขอสิทธิบัตรหรือทรัพย์สินทางปัญญาอื่น </w:t>
      </w:r>
      <w:r w:rsidRPr="006C2E4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C2E4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>จำนวน..........รายการ</w:t>
      </w:r>
    </w:p>
    <w:p w14:paraId="6F1CA613" w14:textId="50E78DA8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การให้คำปรึกษางานวิจัยและวิทยานิพนธ์</w:t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>จำนวน..........เรื่อง</w:t>
      </w:r>
    </w:p>
    <w:p w14:paraId="391C24DC" w14:textId="678CA7ED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 xml:space="preserve">การสร้างความเชื่อมโยงกับกลุ่มวิจัย/หน่วยงานในต่างประเทศ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>จำนวน..........กลุ่ม/หน่วยงาน</w:t>
      </w:r>
    </w:p>
    <w:p w14:paraId="07BECC70" w14:textId="1B65349D" w:rsidR="002856FD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อื่น ๆ โปรดระบุ</w:t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</w:t>
      </w:r>
    </w:p>
    <w:p w14:paraId="6CB4D2D5" w14:textId="2191A0E2" w:rsidR="002856FD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</w:t>
      </w:r>
    </w:p>
    <w:p w14:paraId="45B99DD9" w14:textId="77777777" w:rsidR="00522D50" w:rsidRDefault="00522D50" w:rsidP="00522D50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6C2E44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</w:t>
      </w:r>
    </w:p>
    <w:p w14:paraId="5D7A83BB" w14:textId="77777777" w:rsidR="00FD7619" w:rsidRDefault="00FD7619" w:rsidP="00522D5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9D829D" w14:textId="05F7D997" w:rsidR="002856FD" w:rsidRPr="00782BF2" w:rsidRDefault="002856FD" w:rsidP="002856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6481DA38" w14:textId="77777777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3DB5A739" w14:textId="77777777" w:rsidR="002856FD" w:rsidRPr="002E073B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856F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ผลลัพธ์เชิงคุณภาพ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(</w:t>
      </w:r>
      <w:r w:rsidRPr="006C2E44">
        <w:rPr>
          <w:rFonts w:ascii="TH SarabunPSK" w:hAnsi="TH SarabunPSK" w:cs="TH SarabunPSK"/>
          <w:b/>
          <w:sz w:val="32"/>
          <w:szCs w:val="32"/>
          <w:cs/>
        </w:rPr>
        <w:t>เช่น การยกระดับความสามารถหรือบุกเบิกการวิจัยด้านใดด้านหนึ่งเป็นการเฉพาะเจาะจง  การถ่ายทอดทักษะ  และแนวทางการสอนในวิชาหรือหัวข้อที่มหาวิทยาลัยยังขาดความเชี่ยวชาญ เป็นต้น)</w:t>
      </w:r>
    </w:p>
    <w:p w14:paraId="7CDD1AEF" w14:textId="59A9D724" w:rsidR="002856FD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B3B8578" w14:textId="77777777" w:rsidR="002F3558" w:rsidRDefault="002F3558" w:rsidP="002F355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95F2BE0" w14:textId="16DD7CF5" w:rsidR="002856FD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05D47E5" w14:textId="77777777" w:rsidR="002856FD" w:rsidRPr="002E073B" w:rsidRDefault="002856FD" w:rsidP="002856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9C07DE" w14:textId="1496B242" w:rsidR="002856FD" w:rsidRPr="006C2E44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  <w:cs/>
        </w:rPr>
      </w:pP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6C2E44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EB002C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นักวิจัยพันธมิตร</w:t>
      </w:r>
      <w:r w:rsidRPr="00C334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(ระบุมากกว่า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รายการได้)</w:t>
      </w:r>
    </w:p>
    <w:p w14:paraId="6DE683CC" w14:textId="77777777" w:rsidR="002856FD" w:rsidRPr="002E073B" w:rsidRDefault="002856FD" w:rsidP="002856F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073B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2E073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14:paraId="3F5B1322" w14:textId="411D80C8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ภาคอุตสาหกรรม  </w:t>
      </w:r>
      <w:r w:rsidRPr="006C2E44">
        <w:rPr>
          <w:rFonts w:ascii="TH SarabunPSK" w:hAnsi="TH SarabunPSK" w:cs="TH SarabunPSK"/>
          <w:sz w:val="32"/>
          <w:szCs w:val="32"/>
        </w:rPr>
        <w:tab/>
      </w:r>
      <w:r w:rsidRPr="006C2E44">
        <w:rPr>
          <w:rFonts w:ascii="TH SarabunPSK" w:hAnsi="TH SarabunPSK" w:cs="TH SarabunPSK"/>
          <w:sz w:val="32"/>
          <w:szCs w:val="32"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ชุมชน/ สังคม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F9DA17" w14:textId="23E24C5A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กำหนดนโยบายของประเทศในด้านต่าง ๆ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</w:rPr>
        <w:sym w:font="Wingdings" w:char="F071"/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การปรับปรุงและพัฒนาองค์กร </w:t>
      </w:r>
    </w:p>
    <w:p w14:paraId="43307CEC" w14:textId="77777777" w:rsidR="002856FD" w:rsidRPr="002E073B" w:rsidRDefault="002856FD" w:rsidP="002856F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073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นวัตกรรมหรือ</w:t>
      </w:r>
      <w:r w:rsidRPr="002E073B">
        <w:rPr>
          <w:rFonts w:ascii="TH SarabunPSK" w:hAnsi="TH SarabunPSK" w:cs="TH SarabunPSK"/>
          <w:sz w:val="32"/>
          <w:szCs w:val="32"/>
          <w:cs/>
        </w:rPr>
        <w:t xml:space="preserve">สิ่งประดิษฐ์ซึ่งเป็นที่ยอมรับ (ระบุรายละเอียด) </w:t>
      </w:r>
    </w:p>
    <w:p w14:paraId="36353809" w14:textId="5C83371B" w:rsidR="002856FD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C2E44">
        <w:rPr>
          <w:rFonts w:ascii="TH SarabunPSK" w:hAnsi="TH SarabunPSK" w:cs="TH SarabunPSK"/>
          <w:sz w:val="32"/>
          <w:szCs w:val="32"/>
          <w:cs/>
        </w:rPr>
        <w:t>….........................................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B7341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2346A25" w14:textId="77777777" w:rsidR="002F3558" w:rsidRDefault="002F3558" w:rsidP="002F355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2DDF5C56" w14:textId="77777777" w:rsidR="002F3558" w:rsidRDefault="002F3558" w:rsidP="002F355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C43263F" w14:textId="77777777" w:rsidR="002856FD" w:rsidRPr="002E073B" w:rsidRDefault="002856FD" w:rsidP="002856F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073B">
        <w:rPr>
          <w:rFonts w:ascii="TH SarabunPSK" w:hAnsi="TH SarabunPSK" w:cs="TH SarabunPSK"/>
          <w:sz w:val="32"/>
          <w:szCs w:val="32"/>
          <w:cs/>
        </w:rPr>
        <w:t>จำนวนผลงานตีพิมพ์ในวารสารระดับนานาชาติ</w:t>
      </w:r>
      <w:r w:rsidRPr="002E073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E073B">
        <w:rPr>
          <w:rFonts w:ascii="TH SarabunPSK" w:hAnsi="TH SarabunPSK" w:cs="TH SarabunPSK"/>
          <w:sz w:val="32"/>
          <w:szCs w:val="32"/>
          <w:cs/>
        </w:rPr>
        <w:t xml:space="preserve"> จำนวน…....</w:t>
      </w:r>
      <w:r w:rsidRPr="002E073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E073B">
        <w:rPr>
          <w:rFonts w:ascii="TH SarabunPSK" w:hAnsi="TH SarabunPSK" w:cs="TH SarabunPSK"/>
          <w:sz w:val="32"/>
          <w:szCs w:val="32"/>
          <w:cs/>
        </w:rPr>
        <w:t xml:space="preserve">..........เรื่อง </w:t>
      </w:r>
    </w:p>
    <w:p w14:paraId="2E70BF35" w14:textId="77777777" w:rsidR="002856FD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C2E4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C2E44">
        <w:rPr>
          <w:rFonts w:ascii="TH SarabunPSK" w:hAnsi="TH SarabunPSK" w:cs="TH SarabunPSK"/>
          <w:sz w:val="32"/>
          <w:szCs w:val="32"/>
          <w:cs/>
        </w:rPr>
        <w:t>ชื่อผลงานที่คาดว่าจะตีพิมพ์/วารสารที่คาดว่าจะลงตีพิมพ์ พร้อมระบุข้อมูลค่า</w:t>
      </w:r>
      <w:r w:rsidRPr="006C2E44">
        <w:rPr>
          <w:rFonts w:ascii="TH SarabunPSK" w:hAnsi="TH SarabunPSK" w:cs="TH SarabunPSK"/>
          <w:sz w:val="32"/>
          <w:szCs w:val="32"/>
        </w:rPr>
        <w:t xml:space="preserve"> JCR Impact Factor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E44">
        <w:rPr>
          <w:rFonts w:ascii="TH SarabunPSK" w:hAnsi="TH SarabunPSK" w:cs="TH SarabunPSK"/>
          <w:sz w:val="32"/>
          <w:szCs w:val="32"/>
        </w:rPr>
        <w:t>SJR Quartile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sz w:val="32"/>
          <w:szCs w:val="32"/>
        </w:rPr>
        <w:t>CiteScore Quartile</w:t>
      </w:r>
      <w:r w:rsidRPr="006C2E4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71F0FE2" w14:textId="295C37B6" w:rsidR="002856FD" w:rsidRPr="006C2E44" w:rsidRDefault="002856FD" w:rsidP="002856FD">
      <w:pPr>
        <w:spacing w:after="0" w:line="380" w:lineRule="exact"/>
        <w:ind w:left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B7341C">
        <w:rPr>
          <w:rFonts w:ascii="TH SarabunPSK" w:hAnsi="TH SarabunPSK" w:cs="TH SarabunPSK"/>
          <w:sz w:val="32"/>
          <w:szCs w:val="32"/>
          <w:cs/>
        </w:rPr>
        <w:t>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DB13880" w14:textId="05433B40" w:rsidR="002856FD" w:rsidRPr="002E073B" w:rsidRDefault="002856FD" w:rsidP="002856F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073B">
        <w:rPr>
          <w:rFonts w:ascii="TH SarabunPSK" w:hAnsi="TH SarabunPSK" w:cs="TH SarabunPSK"/>
          <w:sz w:val="32"/>
          <w:szCs w:val="32"/>
          <w:cs/>
        </w:rPr>
        <w:t>จำนวนการจดสิทธิบัตร/อนุสิทธิบัตร จำนวน....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.........</w:t>
      </w:r>
      <w:r w:rsidRPr="002E073B">
        <w:rPr>
          <w:rFonts w:ascii="TH SarabunPSK" w:hAnsi="TH SarabunPSK" w:cs="TH SarabunPSK"/>
          <w:sz w:val="32"/>
          <w:szCs w:val="32"/>
          <w:cs/>
        </w:rPr>
        <w:t xml:space="preserve">...........เรื่อง (ระบุรายละเอียด) </w:t>
      </w:r>
    </w:p>
    <w:p w14:paraId="72D179D0" w14:textId="31E66398" w:rsidR="002856FD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C2E44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7341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2EBE567" w14:textId="77777777" w:rsidR="002F3558" w:rsidRDefault="002F3558" w:rsidP="002F355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BA5C5E4" w14:textId="77777777" w:rsidR="002F3558" w:rsidRDefault="002F3558" w:rsidP="002F355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9C70F29" w14:textId="77777777" w:rsidR="002856FD" w:rsidRPr="00C33432" w:rsidRDefault="002856FD" w:rsidP="002856F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2E073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นิสิต/</w:t>
      </w:r>
      <w:r w:rsidRPr="002E073B">
        <w:rPr>
          <w:rFonts w:ascii="TH SarabunPSK" w:hAnsi="TH SarabunPSK" w:cs="TH SarabunPSK"/>
          <w:sz w:val="32"/>
          <w:szCs w:val="32"/>
          <w:cs/>
        </w:rPr>
        <w:t xml:space="preserve">บุคลากรด้านวิจัย </w:t>
      </w:r>
      <w:r w:rsidRPr="00C33432">
        <w:rPr>
          <w:rFonts w:ascii="TH SarabunPSK" w:hAnsi="TH SarabunPSK" w:cs="TH SarabunPSK"/>
          <w:sz w:val="32"/>
          <w:szCs w:val="32"/>
          <w:cs/>
        </w:rPr>
        <w:t>ที่คาดว่าจะผลิตได้</w:t>
      </w:r>
    </w:p>
    <w:p w14:paraId="049D59FC" w14:textId="0EDFF8F9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ab/>
        <w:t>บัณฑิตระดับปริญญาโท...........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........คน</w:t>
      </w:r>
    </w:p>
    <w:p w14:paraId="2391D3F8" w14:textId="4A3F47B8" w:rsidR="002856FD" w:rsidRPr="006C2E44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ab/>
        <w:t>บัณฑิตระดับปริญญาเอก...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................คน</w:t>
      </w:r>
    </w:p>
    <w:p w14:paraId="2C7D8625" w14:textId="489E1211" w:rsidR="002856FD" w:rsidRDefault="002856FD" w:rsidP="002856FD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ab/>
        <w:t>นักวิจัยหลังปริญญาเอก.............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......คน</w:t>
      </w:r>
    </w:p>
    <w:p w14:paraId="3DF61D36" w14:textId="45BA9E2A" w:rsidR="002856FD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</w:t>
      </w:r>
      <w:r w:rsidRPr="006C2E44">
        <w:rPr>
          <w:rFonts w:ascii="TH SarabunPSK" w:hAnsi="TH SarabunPSK" w:cs="TH SarabunPSK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 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2FAF3B44" w14:textId="269970E4" w:rsidR="002856FD" w:rsidRPr="006C2E44" w:rsidRDefault="002856FD" w:rsidP="002856FD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B7341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DAAAE71" w14:textId="2F88990B" w:rsidR="00782BF2" w:rsidRDefault="00782BF2" w:rsidP="00285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7460A7" w14:textId="39AD99D1" w:rsidR="002856FD" w:rsidRPr="006C2E44" w:rsidRDefault="002856FD" w:rsidP="002856FD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2E44">
        <w:rPr>
          <w:rFonts w:ascii="TH SarabunPSK" w:hAnsi="TH SarabunPSK" w:cs="TH SarabunPSK"/>
          <w:sz w:val="32"/>
          <w:szCs w:val="32"/>
          <w:cs/>
        </w:rPr>
        <w:t>ลงนาม.....................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(หัวหน้าภาควิชา/หัวหน้ากลุ่มวิจัย</w:t>
      </w:r>
      <w:r w:rsidRPr="006C2E44">
        <w:rPr>
          <w:rFonts w:ascii="TH SarabunPSK" w:hAnsi="TH SarabunPSK" w:cs="TH SarabunPSK"/>
          <w:sz w:val="32"/>
          <w:szCs w:val="32"/>
          <w:cs/>
        </w:rPr>
        <w:t>)</w:t>
      </w:r>
    </w:p>
    <w:p w14:paraId="28ACAB3B" w14:textId="6A7F3E5C" w:rsidR="002856FD" w:rsidRPr="006C2E44" w:rsidRDefault="002856FD" w:rsidP="002856FD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6C2E44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14:paraId="7FB872A5" w14:textId="0D3DEAC7" w:rsidR="00C54B10" w:rsidRDefault="002856FD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6C2E44">
        <w:rPr>
          <w:rFonts w:ascii="TH SarabunPSK" w:hAnsi="TH SarabunPSK" w:cs="TH SarabunPSK"/>
          <w:sz w:val="32"/>
          <w:szCs w:val="32"/>
          <w:cs/>
        </w:rPr>
        <w:t>วันที่.......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......../................/...............</w:t>
      </w:r>
    </w:p>
    <w:p w14:paraId="6B450CB1" w14:textId="5304E473" w:rsidR="00C54B10" w:rsidRPr="00C54B10" w:rsidRDefault="00C54B10" w:rsidP="00C54B1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021E81" w14:textId="6AA08E7E" w:rsidR="00C54B10" w:rsidRDefault="00C54B10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002C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นักวิจัยพันธมิตร</w:t>
      </w:r>
      <w:r w:rsidRPr="00C334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327979" w14:textId="0F05156C" w:rsidR="00C54B10" w:rsidRPr="006C2E44" w:rsidRDefault="00C54B10" w:rsidP="008225D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ข้าพเจ้าขอรับรองว่าข้อความข้างต้นเป็นจริงทุกประการ</w:t>
      </w:r>
    </w:p>
    <w:p w14:paraId="5C8E99E0" w14:textId="02576446" w:rsidR="00C54B10" w:rsidRDefault="00C54B10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DAE873A" w14:textId="77777777" w:rsidR="008225D1" w:rsidRPr="006C2E44" w:rsidRDefault="008225D1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5B2084E" w14:textId="214CE10F" w:rsidR="00C54B10" w:rsidRPr="006C2E44" w:rsidRDefault="00C54B10" w:rsidP="00C54B10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bookmarkStart w:id="5" w:name="_Hlk77093571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6C2E44">
        <w:rPr>
          <w:rFonts w:ascii="TH SarabunPSK" w:hAnsi="TH SarabunPSK" w:cs="TH SarabunPSK"/>
          <w:sz w:val="32"/>
          <w:szCs w:val="32"/>
          <w:cs/>
        </w:rPr>
        <w:t>ลงนาม................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(นักวิจัยพันธมิตร</w:t>
      </w:r>
      <w:r w:rsidRPr="006C2E44">
        <w:rPr>
          <w:rFonts w:ascii="TH SarabunPSK" w:hAnsi="TH SarabunPSK" w:cs="TH SarabunPSK"/>
          <w:sz w:val="32"/>
          <w:szCs w:val="32"/>
          <w:cs/>
        </w:rPr>
        <w:t>)</w:t>
      </w:r>
    </w:p>
    <w:p w14:paraId="79F581AF" w14:textId="03252E55" w:rsidR="00C54B10" w:rsidRPr="006C2E44" w:rsidRDefault="00C54B10" w:rsidP="00C54B10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6C2E44">
        <w:rPr>
          <w:rFonts w:ascii="TH SarabunPSK" w:hAnsi="TH SarabunPSK" w:cs="TH SarabunPSK"/>
          <w:sz w:val="32"/>
          <w:szCs w:val="32"/>
          <w:cs/>
        </w:rPr>
        <w:t>(...............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.............)</w:t>
      </w:r>
    </w:p>
    <w:p w14:paraId="5A7CFF3F" w14:textId="63FFDB4B" w:rsidR="00C54B10" w:rsidRDefault="00C54B10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6C2E44">
        <w:rPr>
          <w:rFonts w:ascii="TH SarabunPSK" w:hAnsi="TH SarabunPSK" w:cs="TH SarabunPSK"/>
          <w:sz w:val="32"/>
          <w:szCs w:val="32"/>
          <w:cs/>
        </w:rPr>
        <w:t>วันที่..........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6C2E44">
        <w:rPr>
          <w:rFonts w:ascii="TH SarabunPSK" w:hAnsi="TH SarabunPSK" w:cs="TH SarabunPSK"/>
          <w:sz w:val="32"/>
          <w:szCs w:val="32"/>
          <w:cs/>
        </w:rPr>
        <w:t>...../.........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......./....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98CAE06" w14:textId="7F53EDC5" w:rsidR="002C1B57" w:rsidRDefault="002C1B57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1D59374" w14:textId="79BEEED4" w:rsidR="002C1B57" w:rsidRDefault="002C1B57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CDD27D0" w14:textId="3B4D2683" w:rsidR="002C1B57" w:rsidRDefault="002C1B57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9CB422A" w14:textId="25B5FF2E" w:rsidR="002C1B57" w:rsidRDefault="002C1B57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20B4AD9" w14:textId="77777777" w:rsidR="002C1B57" w:rsidRDefault="002C1B57" w:rsidP="00C54B1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bookmarkEnd w:id="5"/>
    <w:p w14:paraId="03F389D6" w14:textId="12C60BF1" w:rsidR="002856FD" w:rsidRDefault="002856FD" w:rsidP="00285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C4CE3A" w14:textId="70805DEA" w:rsidR="002F3558" w:rsidRDefault="002F3558" w:rsidP="00285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FC502" w14:textId="77777777" w:rsidR="002C1B57" w:rsidRDefault="002C1B57" w:rsidP="002856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1283EDF" w14:textId="77777777" w:rsidR="002F3558" w:rsidRPr="00EA0588" w:rsidRDefault="002F3558" w:rsidP="002F3558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A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 w:rsidRPr="00EA058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ความคิดเห็นคณบดี/ผู้อำนวยการสถาบัน</w:t>
      </w:r>
    </w:p>
    <w:p w14:paraId="7000C48E" w14:textId="77777777" w:rsidR="002F3558" w:rsidRPr="006C2E44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bookmarkStart w:id="6" w:name="_Hlk75329782"/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688169BA" w14:textId="67D71DC5" w:rsidR="002F3558" w:rsidRPr="006C2E44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C1B57">
        <w:rPr>
          <w:rFonts w:ascii="TH SarabunPSK" w:hAnsi="TH SarabunPSK" w:cs="TH SarabunPSK" w:hint="cs"/>
          <w:sz w:val="32"/>
          <w:szCs w:val="32"/>
          <w:cs/>
        </w:rPr>
        <w:t>เห็นควรเสนอชื่อเป็นนักวิจัยพันธมิตร ของคณะแพทยศาสตร์ จุฬาฯ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47C2055F" w14:textId="77777777" w:rsidR="002F3558" w:rsidRPr="006C2E44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bookmarkEnd w:id="6"/>
    <w:p w14:paraId="7954F090" w14:textId="2547029D" w:rsidR="002F3558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0992BB13" w14:textId="77777777" w:rsidR="00FD7619" w:rsidRPr="006C2E44" w:rsidRDefault="00FD7619" w:rsidP="00FD761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5D1F6AE4" w14:textId="77777777" w:rsidR="00FD7619" w:rsidRPr="006C2E44" w:rsidRDefault="00FD7619" w:rsidP="00FD761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1954A65D" w14:textId="77777777" w:rsidR="00FD7619" w:rsidRPr="006C2E44" w:rsidRDefault="00FD7619" w:rsidP="00FD761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5F7F0916" w14:textId="77777777" w:rsidR="00FD7619" w:rsidRPr="006C2E44" w:rsidRDefault="00FD7619" w:rsidP="00FD761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4A9DC976" w14:textId="77777777" w:rsidR="002F3558" w:rsidRPr="006C2E44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2246852B" w14:textId="77777777" w:rsidR="002F3558" w:rsidRPr="006C2E44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0A89A211" w14:textId="53C4751A" w:rsidR="002F3558" w:rsidRDefault="002C1B57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คณะกรรมการบริหารคณะแพทยศาสตร์ </w:t>
      </w:r>
      <w:r w:rsidR="002F3558">
        <w:rPr>
          <w:rFonts w:ascii="TH SarabunPSK" w:hAnsi="TH SarabunPSK" w:cs="TH SarabunPSK" w:hint="cs"/>
          <w:sz w:val="32"/>
          <w:szCs w:val="32"/>
          <w:cs/>
        </w:rPr>
        <w:t>มีมติให้เสนอ......</w:t>
      </w:r>
      <w:r w:rsidR="002F355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066F792C" w14:textId="008D1D54" w:rsidR="002F3558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เป็นนักวิจัยพันธมิตร ในการประชุมครั้งที่...</w:t>
      </w:r>
      <w:r w:rsidR="00C9667D">
        <w:rPr>
          <w:rFonts w:ascii="TH SarabunPSK" w:hAnsi="TH SarabunPSK" w:cs="TH SarabunPSK" w:hint="cs"/>
          <w:sz w:val="32"/>
          <w:szCs w:val="32"/>
          <w:cs/>
        </w:rPr>
        <w:t>18/2564  วันที่ 8  ตุลาค</w:t>
      </w:r>
      <w:bookmarkStart w:id="7" w:name="_GoBack"/>
      <w:bookmarkEnd w:id="7"/>
      <w:r w:rsidR="00C9667D">
        <w:rPr>
          <w:rFonts w:ascii="TH SarabunPSK" w:hAnsi="TH SarabunPSK" w:cs="TH SarabunPSK" w:hint="cs"/>
          <w:sz w:val="32"/>
          <w:szCs w:val="32"/>
          <w:cs/>
        </w:rPr>
        <w:t>ม 2564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D884973" w14:textId="64CD09F4" w:rsidR="002F3558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903B83F" w14:textId="77777777" w:rsidR="002F3558" w:rsidRPr="006C2E44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076B104" w14:textId="68AA7862" w:rsidR="002F3558" w:rsidRDefault="002F3558" w:rsidP="002F3558">
      <w:pPr>
        <w:spacing w:after="0" w:line="360" w:lineRule="exact"/>
        <w:ind w:left="3600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>ลงนาม....................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C2E44">
        <w:rPr>
          <w:rFonts w:ascii="TH SarabunPSK" w:hAnsi="TH SarabunPSK" w:cs="TH SarabunPSK"/>
          <w:sz w:val="32"/>
          <w:szCs w:val="32"/>
          <w:cs/>
        </w:rPr>
        <w:t xml:space="preserve">...................คณบดี/ผู้อำนวยการ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1471EA8E" w14:textId="7E6C414F" w:rsidR="002F3558" w:rsidRPr="006C2E44" w:rsidRDefault="002F3558" w:rsidP="002F3558">
      <w:pPr>
        <w:spacing w:after="0" w:line="360" w:lineRule="exact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2E44">
        <w:rPr>
          <w:rFonts w:ascii="TH SarabunPSK" w:hAnsi="TH SarabunPSK" w:cs="TH SarabunPSK"/>
          <w:sz w:val="32"/>
          <w:szCs w:val="32"/>
          <w:cs/>
        </w:rPr>
        <w:t>(</w:t>
      </w:r>
      <w:r w:rsidR="00C9667D">
        <w:rPr>
          <w:rFonts w:ascii="TH SarabunPSK" w:hAnsi="TH SarabunPSK" w:cs="TH SarabunPSK" w:hint="cs"/>
          <w:sz w:val="32"/>
          <w:szCs w:val="32"/>
          <w:cs/>
        </w:rPr>
        <w:t>รองศาสตราจารย์ นายแพทย์ฉันชาย สิทธิพันธุ์</w:t>
      </w:r>
      <w:r w:rsidRPr="006C2E44">
        <w:rPr>
          <w:rFonts w:ascii="TH SarabunPSK" w:hAnsi="TH SarabunPSK" w:cs="TH SarabunPSK"/>
          <w:sz w:val="32"/>
          <w:szCs w:val="32"/>
          <w:cs/>
        </w:rPr>
        <w:t>)</w:t>
      </w:r>
    </w:p>
    <w:p w14:paraId="7140060D" w14:textId="39FAC7BA" w:rsidR="002F3558" w:rsidRDefault="002F3558" w:rsidP="002F35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 w:rsidRPr="006C2E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C2E44">
        <w:rPr>
          <w:rFonts w:ascii="TH SarabunPSK" w:hAnsi="TH SarabunPSK" w:cs="TH SarabunPSK"/>
          <w:sz w:val="32"/>
          <w:szCs w:val="32"/>
          <w:cs/>
        </w:rPr>
        <w:t>วันที่.......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......../.....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.........../......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6C2E44">
        <w:rPr>
          <w:rFonts w:ascii="TH SarabunPSK" w:hAnsi="TH SarabunPSK" w:cs="TH SarabunPSK"/>
          <w:sz w:val="32"/>
          <w:szCs w:val="32"/>
          <w:cs/>
        </w:rPr>
        <w:t>.......</w:t>
      </w:r>
    </w:p>
    <w:p w14:paraId="21901FFF" w14:textId="77777777" w:rsidR="002F3558" w:rsidRPr="00F63FC1" w:rsidRDefault="002F3558" w:rsidP="00285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F3558" w:rsidRPr="00F63FC1" w:rsidSect="00FD7619">
      <w:pgSz w:w="11906" w:h="16838"/>
      <w:pgMar w:top="567" w:right="1361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3F53C" w14:textId="77777777" w:rsidR="00CE0C15" w:rsidRDefault="00CE0C15" w:rsidP="00C54B10">
      <w:pPr>
        <w:spacing w:after="0" w:line="240" w:lineRule="auto"/>
      </w:pPr>
      <w:r>
        <w:separator/>
      </w:r>
    </w:p>
  </w:endnote>
  <w:endnote w:type="continuationSeparator" w:id="0">
    <w:p w14:paraId="09A7C064" w14:textId="77777777" w:rsidR="00CE0C15" w:rsidRDefault="00CE0C15" w:rsidP="00C5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A7FB" w14:textId="77777777" w:rsidR="00CE0C15" w:rsidRDefault="00CE0C15" w:rsidP="00C54B10">
      <w:pPr>
        <w:spacing w:after="0" w:line="240" w:lineRule="auto"/>
      </w:pPr>
      <w:r>
        <w:separator/>
      </w:r>
    </w:p>
  </w:footnote>
  <w:footnote w:type="continuationSeparator" w:id="0">
    <w:p w14:paraId="5246FAFA" w14:textId="77777777" w:rsidR="00CE0C15" w:rsidRDefault="00CE0C15" w:rsidP="00C5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5F4B"/>
    <w:multiLevelType w:val="hybridMultilevel"/>
    <w:tmpl w:val="D446F816"/>
    <w:lvl w:ilvl="0" w:tplc="1F66E034">
      <w:start w:val="1"/>
      <w:numFmt w:val="thaiNumbers"/>
      <w:lvlText w:val="(%1)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550E41B9"/>
    <w:multiLevelType w:val="hybridMultilevel"/>
    <w:tmpl w:val="618CAEE6"/>
    <w:lvl w:ilvl="0" w:tplc="0E7AC99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81D54"/>
    <w:multiLevelType w:val="hybridMultilevel"/>
    <w:tmpl w:val="22B6F5CC"/>
    <w:lvl w:ilvl="0" w:tplc="5E043E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22"/>
    <w:rsid w:val="00200D59"/>
    <w:rsid w:val="00247376"/>
    <w:rsid w:val="002856FD"/>
    <w:rsid w:val="00291CF6"/>
    <w:rsid w:val="002A41B4"/>
    <w:rsid w:val="002C1B57"/>
    <w:rsid w:val="002F3558"/>
    <w:rsid w:val="00522D50"/>
    <w:rsid w:val="005301C5"/>
    <w:rsid w:val="00550117"/>
    <w:rsid w:val="006774B1"/>
    <w:rsid w:val="00782BF2"/>
    <w:rsid w:val="008225D1"/>
    <w:rsid w:val="00864522"/>
    <w:rsid w:val="008A47B6"/>
    <w:rsid w:val="008B3B6A"/>
    <w:rsid w:val="00920F9C"/>
    <w:rsid w:val="00B7341C"/>
    <w:rsid w:val="00C54B10"/>
    <w:rsid w:val="00C86051"/>
    <w:rsid w:val="00C9667D"/>
    <w:rsid w:val="00CE0C15"/>
    <w:rsid w:val="00DC39D8"/>
    <w:rsid w:val="00F63FC1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9643E"/>
  <w15:chartTrackingRefBased/>
  <w15:docId w15:val="{F68D4CC8-4F33-4EF7-AF0C-2D461396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F2"/>
    <w:pPr>
      <w:spacing w:line="240" w:lineRule="auto"/>
    </w:pPr>
    <w:rPr>
      <w:sz w:val="20"/>
      <w:szCs w:val="25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F2"/>
    <w:rPr>
      <w:sz w:val="20"/>
      <w:szCs w:val="25"/>
      <w:lang w:val="en-GB"/>
    </w:rPr>
  </w:style>
  <w:style w:type="paragraph" w:styleId="ListParagraph">
    <w:name w:val="List Paragraph"/>
    <w:basedOn w:val="Normal"/>
    <w:uiPriority w:val="34"/>
    <w:qFormat/>
    <w:rsid w:val="00782BF2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10"/>
  </w:style>
  <w:style w:type="paragraph" w:styleId="Footer">
    <w:name w:val="footer"/>
    <w:basedOn w:val="Normal"/>
    <w:link w:val="FooterChar"/>
    <w:uiPriority w:val="99"/>
    <w:unhideWhenUsed/>
    <w:rsid w:val="00C5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Phakdee Sutthanom</dc:creator>
  <cp:keywords/>
  <dc:description/>
  <cp:lastModifiedBy>Research Affairs</cp:lastModifiedBy>
  <cp:revision>4</cp:revision>
  <dcterms:created xsi:type="dcterms:W3CDTF">2021-07-15T17:18:00Z</dcterms:created>
  <dcterms:modified xsi:type="dcterms:W3CDTF">2021-10-04T06:32:00Z</dcterms:modified>
</cp:coreProperties>
</file>